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0A" w:rsidRDefault="00E85559" w:rsidP="00E85559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หลักเกณฑ์และ</w:t>
      </w:r>
      <w:bookmarkStart w:id="0" w:name="_GoBack"/>
      <w:bookmarkEnd w:id="0"/>
      <w:r w:rsidRPr="00E85559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 xml:space="preserve">รายละเอียดการจัดทำข้อมูลในการนำเสนอต่อ </w:t>
      </w:r>
      <w:proofErr w:type="spellStart"/>
      <w:r w:rsidRPr="00E85559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กนช</w:t>
      </w:r>
      <w:proofErr w:type="spellEnd"/>
      <w:r w:rsidRPr="00E85559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.</w:t>
      </w:r>
    </w:p>
    <w:p w:rsidR="00E85559" w:rsidRPr="00E85559" w:rsidRDefault="00E85559" w:rsidP="00E85559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0A4B8AAF" wp14:editId="0F141BDE">
            <wp:simplePos x="0" y="0"/>
            <wp:positionH relativeFrom="margin">
              <wp:posOffset>1780540</wp:posOffset>
            </wp:positionH>
            <wp:positionV relativeFrom="margin">
              <wp:posOffset>725170</wp:posOffset>
            </wp:positionV>
            <wp:extent cx="1920240" cy="1866900"/>
            <wp:effectExtent l="0" t="0" r="381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25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559" w:rsidRPr="00E85559" w:rsidRDefault="00E8555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85559" w:rsidRPr="00E85559" w:rsidSect="007922FC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59"/>
    <w:rsid w:val="003B0D0A"/>
    <w:rsid w:val="004640BB"/>
    <w:rsid w:val="007922FC"/>
    <w:rsid w:val="00E8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5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555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5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555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2021-05-18T02:31:00Z</dcterms:created>
  <dcterms:modified xsi:type="dcterms:W3CDTF">2021-05-18T02:34:00Z</dcterms:modified>
</cp:coreProperties>
</file>